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F869E" w14:textId="7D93C890" w:rsidR="00874C04" w:rsidRPr="00136956" w:rsidRDefault="000071F4" w:rsidP="0013695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C9C857" wp14:editId="64E2A517">
                <wp:simplePos x="0" y="0"/>
                <wp:positionH relativeFrom="column">
                  <wp:posOffset>4011283</wp:posOffset>
                </wp:positionH>
                <wp:positionV relativeFrom="paragraph">
                  <wp:posOffset>-215661</wp:posOffset>
                </wp:positionV>
                <wp:extent cx="2357548" cy="5528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548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292E43" w14:textId="05959915" w:rsidR="000071F4" w:rsidRPr="00EA68B0" w:rsidRDefault="000071F4" w:rsidP="000071F4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</w:rPr>
                              <w:t>MKH-FR-SUR-</w:t>
                            </w: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6</w:t>
                            </w:r>
                          </w:p>
                          <w:p w14:paraId="08E08042" w14:textId="77777777" w:rsidR="000071F4" w:rsidRPr="00EA68B0" w:rsidRDefault="000071F4" w:rsidP="000071F4">
                            <w:pPr>
                              <w:spacing w:after="0" w:line="230" w:lineRule="auto"/>
                              <w:jc w:val="right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EA68B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แก้ไขครั้งที่ 00 : วันที่บังคับใช้ : 1/เม.ย./65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9C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85pt;margin-top:-17pt;width:185.65pt;height:43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" filled="f" stroked="f" strokeweight=".5pt">
                <v:textbox>
                  <w:txbxContent>
                    <w:p w14:paraId="2A292E43" w14:textId="05959915" w:rsidR="000071F4" w:rsidRPr="00EA68B0" w:rsidRDefault="000071F4" w:rsidP="000071F4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</w:rPr>
                        <w:t>MKH-FR-SUR-</w:t>
                      </w: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6</w:t>
                      </w:r>
                    </w:p>
                    <w:p w14:paraId="08E08042" w14:textId="77777777" w:rsidR="000071F4" w:rsidRPr="00EA68B0" w:rsidRDefault="000071F4" w:rsidP="000071F4">
                      <w:pPr>
                        <w:spacing w:after="0" w:line="230" w:lineRule="auto"/>
                        <w:jc w:val="right"/>
                        <w:rPr>
                          <w:rFonts w:asciiTheme="minorBidi" w:hAnsiTheme="minorBidi"/>
                          <w:sz w:val="28"/>
                        </w:rPr>
                      </w:pPr>
                      <w:r w:rsidRPr="00EA68B0">
                        <w:rPr>
                          <w:rFonts w:asciiTheme="minorBidi" w:hAnsiTheme="minorBidi"/>
                          <w:sz w:val="28"/>
                          <w:cs/>
                        </w:rPr>
                        <w:t>แก้ไขครั้งที่ 00 : วันที่บังคับใช้ : 1/เม.ย./65</w:t>
                      </w:r>
                    </w:p>
                  </w:txbxContent>
                </v:textbox>
              </v:shape>
            </w:pict>
          </mc:Fallback>
        </mc:AlternateContent>
      </w:r>
      <w:r w:rsidR="00874C04" w:rsidRPr="00136956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ใบบันทึกทางการพยาบาล</w:t>
      </w:r>
      <w:r w:rsidR="00874C04" w:rsidRPr="001369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UGIB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708"/>
        <w:gridCol w:w="3090"/>
        <w:gridCol w:w="4111"/>
        <w:gridCol w:w="1021"/>
      </w:tblGrid>
      <w:tr w:rsidR="00693E50" w:rsidRPr="00F97A30" w14:paraId="3C6F95B9" w14:textId="77777777" w:rsidTr="00F97A30">
        <w:tc>
          <w:tcPr>
            <w:tcW w:w="988" w:type="dxa"/>
          </w:tcPr>
          <w:p w14:paraId="21CEF8FE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Date/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เวร</w:t>
            </w:r>
          </w:p>
        </w:tc>
        <w:tc>
          <w:tcPr>
            <w:tcW w:w="708" w:type="dxa"/>
          </w:tcPr>
          <w:p w14:paraId="1C32EB09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Time</w:t>
            </w:r>
          </w:p>
        </w:tc>
        <w:tc>
          <w:tcPr>
            <w:tcW w:w="3090" w:type="dxa"/>
          </w:tcPr>
          <w:p w14:paraId="686F8C0A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F: Focus   /   A: Assessment</w:t>
            </w:r>
          </w:p>
        </w:tc>
        <w:tc>
          <w:tcPr>
            <w:tcW w:w="4111" w:type="dxa"/>
          </w:tcPr>
          <w:p w14:paraId="1A5C3852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sz w:val="28"/>
              </w:rPr>
              <w:t>I: Intervention   /    E: Evaluation</w:t>
            </w:r>
          </w:p>
        </w:tc>
        <w:tc>
          <w:tcPr>
            <w:tcW w:w="1021" w:type="dxa"/>
          </w:tcPr>
          <w:p w14:paraId="5EE96FB7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ผู้บันทึก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/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ตำแหน่ง</w:t>
            </w:r>
          </w:p>
        </w:tc>
      </w:tr>
      <w:tr w:rsidR="00693E50" w:rsidRPr="00F97A30" w14:paraId="441FB484" w14:textId="77777777" w:rsidTr="0095014C">
        <w:trPr>
          <w:trHeight w:val="12272"/>
        </w:trPr>
        <w:tc>
          <w:tcPr>
            <w:tcW w:w="988" w:type="dxa"/>
          </w:tcPr>
          <w:p w14:paraId="1FCFB6AC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E9F9D80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90" w:type="dxa"/>
          </w:tcPr>
          <w:p w14:paraId="4C6A4078" w14:textId="11154006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F: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เสี่ยงต่อการเกิดภาวะเลือดออกซ้ำ (</w:t>
            </w:r>
            <w:r w:rsidRPr="00F97A30">
              <w:rPr>
                <w:rFonts w:ascii="TH SarabunPSK" w:hAnsi="TH SarabunPSK" w:cs="TH SarabunPSK"/>
                <w:sz w:val="28"/>
              </w:rPr>
              <w:t>Re</w:t>
            </w:r>
            <w:r w:rsidR="00896D8B" w:rsidRPr="00F97A3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97A30">
              <w:rPr>
                <w:rFonts w:ascii="TH SarabunPSK" w:hAnsi="TH SarabunPSK" w:cs="TH SarabunPSK"/>
                <w:sz w:val="28"/>
              </w:rPr>
              <w:t>bleeding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) ในทางเดินอาหารส่วนบน</w:t>
            </w:r>
          </w:p>
          <w:p w14:paraId="2B0199D7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7777A2D2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 xml:space="preserve">:   </w:t>
            </w:r>
          </w:p>
          <w:p w14:paraId="49A16EA9" w14:textId="77777777" w:rsidR="00A80DC9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ผู้ป่วยหลังกลับจาก </w:t>
            </w:r>
            <w:r w:rsidR="00A80DC9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A80DC9" w:rsidRPr="00F97A30">
              <w:rPr>
                <w:rFonts w:ascii="TH SarabunPSK" w:hAnsi="TH SarabunPSK" w:cs="TH SarabunPSK"/>
                <w:sz w:val="28"/>
              </w:rPr>
              <w:t xml:space="preserve">EGD </w:t>
            </w:r>
          </w:p>
          <w:p w14:paraId="56271CDD" w14:textId="1E6402AD" w:rsidR="00874C04" w:rsidRPr="00F97A30" w:rsidRDefault="00A80DC9" w:rsidP="00A80DC9">
            <w:pPr>
              <w:rPr>
                <w:rFonts w:ascii="TH SarabunPSK" w:hAnsi="TH SarabunPSK" w:cs="TH SarabunPSK"/>
                <w:sz w:val="28"/>
                <w:cs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endoscopic variceal ligation (EVL) </w:t>
            </w:r>
            <w:r w:rsidR="00841EDF" w:rsidRPr="006808F6">
              <w:rPr>
                <w:rFonts w:ascii="TH SarabunPSK" w:hAnsi="TH SarabunPSK" w:cs="TH SarabunPSK"/>
                <w:sz w:val="28"/>
                <w:cs/>
              </w:rPr>
              <w:t xml:space="preserve">.........วัน  </w:t>
            </w:r>
          </w:p>
          <w:p w14:paraId="6460FC4A" w14:textId="156A9CE1" w:rsidR="00A80DC9" w:rsidRPr="00F97A30" w:rsidRDefault="00A80DC9" w:rsidP="00A80DC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ผล </w:t>
            </w:r>
            <w:r w:rsidR="00C60F5B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EGD </w:t>
            </w:r>
            <w:r w:rsidR="00C60F5B" w:rsidRPr="00F97A30">
              <w:rPr>
                <w:rFonts w:ascii="TH SarabunPSK" w:hAnsi="TH SarabunPSK" w:cs="TH SarabunPSK"/>
                <w:sz w:val="28"/>
                <w:cs/>
              </w:rPr>
              <w:t xml:space="preserve">(  ) </w:t>
            </w:r>
            <w:r w:rsidR="00C60F5B" w:rsidRPr="00F97A30">
              <w:rPr>
                <w:rFonts w:ascii="TH SarabunPSK" w:hAnsi="TH SarabunPSK" w:cs="TH SarabunPSK"/>
                <w:sz w:val="28"/>
              </w:rPr>
              <w:t xml:space="preserve">EVL 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พบ.............</w:t>
            </w:r>
          </w:p>
          <w:p w14:paraId="406BF961" w14:textId="5DF29615" w:rsidR="00A80DC9" w:rsidRPr="00F97A30" w:rsidRDefault="00A80DC9" w:rsidP="00A80DC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7CBF31E1" w14:textId="5A3912EE" w:rsidR="00A80DC9" w:rsidRPr="00F97A30" w:rsidRDefault="00A80DC9" w:rsidP="00A80DC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312B2022" w14:textId="7C1874B8" w:rsidR="00C60F5B" w:rsidRPr="00F97A30" w:rsidRDefault="00C60F5B" w:rsidP="00C60F5B">
            <w:pPr>
              <w:rPr>
                <w:rFonts w:ascii="TH SarabunPSK" w:eastAsia="Calibri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 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ผู้ป่วยอาเจียนเป็นเลือด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..….</w:t>
            </w:r>
            <w:r w:rsidRPr="00F97A30">
              <w:rPr>
                <w:rFonts w:ascii="TH SarabunPSK" w:eastAsia="Calibri" w:hAnsi="TH SarabunPSK" w:cs="TH SarabunPSK"/>
                <w:sz w:val="28"/>
                <w:cs/>
              </w:rPr>
              <w:t>ครั้งปริมาณ</w:t>
            </w:r>
            <w:r w:rsidRPr="00F97A30">
              <w:rPr>
                <w:rFonts w:ascii="TH SarabunPSK" w:eastAsia="Calibri" w:hAnsi="TH SarabunPSK" w:cs="TH SarabunPSK"/>
                <w:sz w:val="28"/>
              </w:rPr>
              <w:t>……….….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>มล.</w:t>
            </w:r>
          </w:p>
          <w:p w14:paraId="614EA3B3" w14:textId="77777777" w:rsidR="00896D8B" w:rsidRPr="00F97A30" w:rsidRDefault="00A80DC9" w:rsidP="00A80DC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96D8B" w:rsidRPr="00F97A30">
              <w:rPr>
                <w:rFonts w:ascii="TH SarabunPSK" w:hAnsi="TH SarabunPSK" w:cs="TH SarabunPSK"/>
                <w:sz w:val="28"/>
                <w:cs/>
              </w:rPr>
              <w:t>ผู้ป่วย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ได้รับยากลุ่ม (  ) </w:t>
            </w:r>
            <w:r w:rsidRPr="00F97A30">
              <w:rPr>
                <w:rFonts w:ascii="TH SarabunPSK" w:hAnsi="TH SarabunPSK" w:cs="TH SarabunPSK"/>
                <w:sz w:val="28"/>
              </w:rPr>
              <w:t xml:space="preserve">ASA  </w:t>
            </w:r>
          </w:p>
          <w:p w14:paraId="77BB9A04" w14:textId="5D975142" w:rsidR="00A80DC9" w:rsidRPr="00F97A30" w:rsidRDefault="00896D8B" w:rsidP="00A80DC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A80DC9" w:rsidRPr="00F97A30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F97A30">
              <w:rPr>
                <w:rFonts w:ascii="TH SarabunPSK" w:hAnsi="TH SarabunPSK" w:cs="TH SarabunPSK"/>
                <w:sz w:val="28"/>
              </w:rPr>
              <w:t>NSAIDs (  ) Steroid</w:t>
            </w:r>
          </w:p>
          <w:p w14:paraId="00DF46E6" w14:textId="441CAAA3" w:rsidR="00A80DC9" w:rsidRPr="00F97A30" w:rsidRDefault="00A80DC9" w:rsidP="00A80DC9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ผู้ป่วยเป็นคน (  ) เครียดง่าย (  ) วิตกกังวล </w:t>
            </w:r>
          </w:p>
          <w:p w14:paraId="370C84C1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ผู้ป่วยมีพฤติกรรม</w:t>
            </w:r>
          </w:p>
          <w:p w14:paraId="764DA964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การรับประทานอาหาร (  ) ไม่ตรงเวลา (  ) รสจัด</w:t>
            </w:r>
          </w:p>
          <w:p w14:paraId="1C6853E5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ดื่มสุรา (  ) ดื่มเครื่องดื่มที่มีแอลกอฮอล์ </w:t>
            </w:r>
          </w:p>
          <w:p w14:paraId="696747B0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สูบบุหรี่  </w:t>
            </w:r>
          </w:p>
          <w:p w14:paraId="3A36206D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ใช้ยาชุด (  ) เป็นประจำ (  ) บางครั้ง   </w:t>
            </w:r>
          </w:p>
          <w:p w14:paraId="52BCD9C6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ผู้ป่วยยังไม่มีความมุ่งมั่นตั้งใจ/เป้าหมายในการ </w:t>
            </w:r>
          </w:p>
          <w:p w14:paraId="31FB664F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เลิกดื่มสุรา </w:t>
            </w:r>
          </w:p>
          <w:p w14:paraId="1490B553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  (  ) การปรับเปลี่ยนพฤติกรรมที่ไม่เหมาะสม</w:t>
            </w:r>
          </w:p>
          <w:p w14:paraId="0E88F5B7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</w:t>
            </w:r>
          </w:p>
          <w:p w14:paraId="374728AD" w14:textId="77777777" w:rsidR="00874C04" w:rsidRPr="00F97A30" w:rsidRDefault="00874C04" w:rsidP="00F97A30">
            <w:pPr>
              <w:rPr>
                <w:rFonts w:ascii="TH SarabunPSK" w:hAnsi="TH SarabunPSK" w:cs="TH SarabunPSK"/>
                <w:sz w:val="28"/>
              </w:rPr>
            </w:pPr>
            <w:r w:rsidRPr="00F97A30">
              <w:rPr>
                <w:rFonts w:ascii="Arial" w:hAnsi="Arial" w:cs="Arial" w:hint="cs"/>
                <w:sz w:val="28"/>
                <w:cs/>
              </w:rPr>
              <w:t>□</w:t>
            </w:r>
            <w:r w:rsidRPr="00F97A30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</w:t>
            </w:r>
          </w:p>
          <w:p w14:paraId="3FF03B5B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7E21E8F9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1B7F70CD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1" w:type="dxa"/>
          </w:tcPr>
          <w:p w14:paraId="6D800B2A" w14:textId="53557D54" w:rsidR="00896D8B" w:rsidRPr="006808F6" w:rsidRDefault="00874C04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08F6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I </w:t>
            </w:r>
            <w:r w:rsidRPr="006808F6">
              <w:rPr>
                <w:rFonts w:ascii="TH SarabunPSK" w:eastAsia="Calibri" w:hAnsi="TH SarabunPSK" w:cs="TH SarabunPSK"/>
                <w:sz w:val="26"/>
                <w:szCs w:val="26"/>
              </w:rPr>
              <w:t>: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96D8B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896D8B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ประเมินและติดตามอาการและอาการแสดงของการมีเลือดออกในทางเดินอาหารส่วนบน เช่น อาเจียนเป็นเลือด/ </w:t>
            </w:r>
            <w:r w:rsidR="00896D8B" w:rsidRPr="006808F6">
              <w:rPr>
                <w:rFonts w:ascii="TH SarabunPSK" w:hAnsi="TH SarabunPSK" w:cs="TH SarabunPSK"/>
                <w:sz w:val="26"/>
                <w:szCs w:val="26"/>
              </w:rPr>
              <w:t xml:space="preserve">Coffee grounds </w:t>
            </w:r>
            <w:r w:rsidR="00896D8B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ถ่ายอุจจาระเป็นเลือด ถ่ายดำ</w:t>
            </w:r>
            <w:r w:rsidR="003D1C86" w:rsidRPr="006808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D1C86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ซีด เหนื่อยเพลีย วิงเวียนศีรษะ หน้ามืด เป็นต้น และรายงานแพทย์</w:t>
            </w:r>
          </w:p>
          <w:p w14:paraId="667071A8" w14:textId="4BC422AC" w:rsidR="00896D8B" w:rsidRPr="006808F6" w:rsidRDefault="00896D8B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D1C86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วัดสัญญาณชีพทุก...........ชั่วโมง</w:t>
            </w:r>
          </w:p>
          <w:p w14:paraId="733A3080" w14:textId="742DAFAF" w:rsidR="00896D8B" w:rsidRPr="006808F6" w:rsidRDefault="00896D8B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D1C86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ติดตามค่า </w:t>
            </w:r>
            <w:r w:rsidR="003D1C86" w:rsidRPr="006808F6">
              <w:rPr>
                <w:rFonts w:ascii="TH SarabunPSK" w:hAnsi="TH SarabunPSK" w:cs="TH SarabunPSK"/>
                <w:sz w:val="26"/>
                <w:szCs w:val="26"/>
              </w:rPr>
              <w:t xml:space="preserve">Hematocrit </w:t>
            </w:r>
            <w:r w:rsidR="003D1C86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ทุก .........ชั่วโมง</w:t>
            </w:r>
          </w:p>
          <w:p w14:paraId="3252C9AE" w14:textId="2041CEE2" w:rsidR="00874C04" w:rsidRPr="006808F6" w:rsidRDefault="00896D8B" w:rsidP="00F97A30">
            <w:pPr>
              <w:pStyle w:val="Defaul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D1C86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ดูแล/แนะนำให้ผู้ป่วย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ใช้ยาตามคำแนะนำของแพทย์ โดยเฉพาะยา กลุ่ม 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</w:rPr>
              <w:t xml:space="preserve">ASA, NSAID, Steroid 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ถ้าต้องรับประทานให้รับประทานยาหลังอาหารทันทีหรือดื่มน้ำตามมาก ๆ </w:t>
            </w:r>
            <w:r w:rsidR="00874C04" w:rsidRPr="006808F6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ไม่ซื้อยารับประทานเอง ไม่ใช้ยาชุด </w:t>
            </w:r>
          </w:p>
          <w:p w14:paraId="17AA6987" w14:textId="21EDDEF2" w:rsidR="00D66A0D" w:rsidRPr="006808F6" w:rsidRDefault="00D66A0D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ดูแลให้ผู้ป่วยรับประทานอาหารตามแผนการรักษาของแพทย์ให้ตรงเวลา และแนะนำให้งดอาหารรสจัด อาหารหมักดอง</w:t>
            </w:r>
          </w:p>
          <w:p w14:paraId="032AA1E7" w14:textId="3A2CD19B" w:rsidR="00D66A0D" w:rsidRPr="006808F6" w:rsidRDefault="00D66A0D" w:rsidP="00F97A30">
            <w:pPr>
              <w:pStyle w:val="Default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808F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จัดให้ผู้ป่วยได้แลกเปลี่ยนเรียนรู้ประสบการณ์การดูแลตนเองจากผู้ป่วย</w:t>
            </w:r>
            <w:r w:rsidR="00CD1843" w:rsidRPr="006808F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ด้วยกันที่ได้รับการรักษาเหมือนกัน</w:t>
            </w:r>
          </w:p>
          <w:p w14:paraId="0F223F99" w14:textId="77777777" w:rsidR="00D66A0D" w:rsidRPr="006808F6" w:rsidRDefault="00D66A0D" w:rsidP="00D66A0D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ให้ข้อมูลเกี่ยวกับการปฏิบัติตัวเพื่อป้องกันการกลับเป็นซ้ำ ดังนี้</w:t>
            </w:r>
          </w:p>
          <w:p w14:paraId="724D88C3" w14:textId="72DF0C0B" w:rsidR="00874C04" w:rsidRPr="006808F6" w:rsidRDefault="00D66A0D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  (  ) 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ลดความเครียด ความวิตกกังวลด้วยวิธีการที่เหมาะสม เช่น ฟังเพลง พูดคุยระบาย เป็นต้น</w:t>
            </w:r>
          </w:p>
          <w:p w14:paraId="2384A7F0" w14:textId="55C58816" w:rsidR="00874C04" w:rsidRPr="006808F6" w:rsidRDefault="00D66A0D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="00874C04" w:rsidRPr="006808F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งด</w:t>
            </w:r>
            <w:r w:rsidR="00D3501D" w:rsidRPr="006808F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ดื่ม</w:t>
            </w:r>
            <w:r w:rsidR="00874C04" w:rsidRPr="006808F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เครื่องดื่มที่มีแอลกอฮอล์ผสม ชา กาแฟ 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332B68D9" w14:textId="0FE7EBE1" w:rsidR="00874C04" w:rsidRPr="006808F6" w:rsidRDefault="00D66A0D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ดูแลสุขภาพให้แข็งแรง พักผ่อนให้เพียงพอ และป้องกันการติดเชื้อไวรัสตับอักเสบชนิดบีที่ส่งผลให้เกิดภาวะตับแข็ง โดยการหลีกเลี่ยงการสัมผัสบาดแผล เลือด สารคัดหลั่งของผู้ที่ติดเชื้อ</w:t>
            </w:r>
          </w:p>
          <w:p w14:paraId="23620B53" w14:textId="410D2E93" w:rsidR="00874C04" w:rsidRPr="006808F6" w:rsidRDefault="00D66A0D" w:rsidP="00F97A3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  ) การ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สร้างแรงจูงใจ/การตระหนักรู้ในการปรับเปลี่ยนพฤติกรรม </w:t>
            </w:r>
          </w:p>
          <w:p w14:paraId="7DCDF61B" w14:textId="77777777" w:rsidR="0095014C" w:rsidRPr="006808F6" w:rsidRDefault="00874C04" w:rsidP="00693E50">
            <w:pPr>
              <w:pStyle w:val="Default"/>
              <w:rPr>
                <w:rFonts w:ascii="TH SarabunPSK" w:hAnsi="TH SarabunPSK" w:cs="TH SarabunPSK"/>
                <w:sz w:val="26"/>
                <w:szCs w:val="26"/>
              </w:rPr>
            </w:pPr>
            <w:r w:rsidRPr="006808F6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E: </w:t>
            </w:r>
            <w:r w:rsidRPr="006808F6">
              <w:rPr>
                <w:rFonts w:ascii="Arial" w:hAnsi="Arial" w:cs="Arial"/>
                <w:sz w:val="26"/>
                <w:szCs w:val="26"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bookmarkStart w:id="0" w:name="_Hlk99357830"/>
            <w:r w:rsidR="00D3501D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ผู้ป่วยไม่มีเลือดออกซ้ำ </w:t>
            </w:r>
            <w:r w:rsidR="00D3501D" w:rsidRPr="006808F6">
              <w:rPr>
                <w:rFonts w:ascii="Arial" w:hAnsi="Arial" w:cs="Arial"/>
                <w:sz w:val="26"/>
                <w:szCs w:val="26"/>
              </w:rPr>
              <w:t>□</w:t>
            </w:r>
            <w:r w:rsidR="00D3501D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ผู้ป่วยมี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อาเจียนเป็นเลือด</w:t>
            </w:r>
            <w:proofErr w:type="gramStart"/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>..</w:t>
            </w:r>
            <w:proofErr w:type="gramEnd"/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>….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ครั้ง</w:t>
            </w:r>
            <w:r w:rsidR="005A6306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ปริมาณ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>……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>.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มล. </w:t>
            </w:r>
            <w:r w:rsidR="00693E50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 xml:space="preserve">NG content 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เป็น 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>Coffee ground</w:t>
            </w:r>
            <w:r w:rsidR="005A6306" w:rsidRPr="006808F6">
              <w:rPr>
                <w:rFonts w:ascii="TH SarabunPSK" w:eastAsia="Calibri" w:hAnsi="TH SarabunPSK" w:cs="TH SarabunPSK"/>
                <w:sz w:val="26"/>
                <w:szCs w:val="26"/>
              </w:rPr>
              <w:t>s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ปริมาณ..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</w:rPr>
              <w:t>……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มล. </w:t>
            </w:r>
            <w:r w:rsidR="00693E50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มีถ่ายอุจจาระเป็นเลือด........ครั้ง </w:t>
            </w:r>
            <w:r w:rsidR="00693E50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ถ่ายดำ (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melena) ……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ครั้ง </w:t>
            </w:r>
            <w:r w:rsidR="005A6306" w:rsidRPr="006808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EBAAD89" w14:textId="211EDCBE" w:rsidR="00874C04" w:rsidRPr="00F97A30" w:rsidRDefault="0095014C" w:rsidP="0095014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808F6">
              <w:rPr>
                <w:rFonts w:ascii="TH SarabunPSK" w:hAnsi="TH SarabunPSK" w:cs="TH SarabunPSK"/>
                <w:sz w:val="26"/>
                <w:szCs w:val="26"/>
              </w:rPr>
              <w:t xml:space="preserve">V/S PR 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  <w:r w:rsidRPr="006808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gramStart"/>
            <w:r w:rsidRPr="006808F6">
              <w:rPr>
                <w:rFonts w:ascii="TH SarabunPSK" w:hAnsi="TH SarabunPSK" w:cs="TH SarabunPSK"/>
                <w:sz w:val="26"/>
                <w:szCs w:val="26"/>
              </w:rPr>
              <w:t>bpm</w:t>
            </w:r>
            <w:proofErr w:type="gramEnd"/>
            <w:r w:rsidRPr="006808F6">
              <w:rPr>
                <w:rFonts w:ascii="TH SarabunPSK" w:hAnsi="TH SarabunPSK" w:cs="TH SarabunPSK"/>
                <w:sz w:val="26"/>
                <w:szCs w:val="26"/>
              </w:rPr>
              <w:t xml:space="preserve"> RR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........</w:t>
            </w:r>
            <w:r w:rsidRPr="006808F6">
              <w:rPr>
                <w:rFonts w:ascii="TH SarabunPSK" w:hAnsi="TH SarabunPSK" w:cs="TH SarabunPSK"/>
                <w:sz w:val="26"/>
                <w:szCs w:val="26"/>
              </w:rPr>
              <w:t xml:space="preserve">bpm BP= 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 </w:t>
            </w:r>
            <w:r w:rsidRPr="006808F6">
              <w:rPr>
                <w:rFonts w:ascii="TH SarabunPSK" w:hAnsi="TH SarabunPSK" w:cs="TH SarabunPSK"/>
                <w:sz w:val="26"/>
                <w:szCs w:val="26"/>
              </w:rPr>
              <w:t>mmHg</w:t>
            </w:r>
            <w:r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93E50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 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 xml:space="preserve">CBC: Platelet 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  <w:r w:rsidR="00693E50" w:rsidRPr="006808F6">
              <w:rPr>
                <w:rFonts w:ascii="TH SarabunPSK" w:hAnsi="TH SarabunPSK" w:cs="TH SarabunPSK"/>
                <w:color w:val="212121"/>
                <w:sz w:val="26"/>
                <w:szCs w:val="26"/>
              </w:rPr>
              <w:t>cell/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mm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3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vertAlign w:val="superscript"/>
                <w:cs/>
              </w:rPr>
              <w:t xml:space="preserve"> </w:t>
            </w:r>
            <w:proofErr w:type="spellStart"/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Hct</w:t>
            </w:r>
            <w:proofErr w:type="spellEnd"/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 xml:space="preserve"> ……..</w:t>
            </w:r>
            <w:proofErr w:type="spellStart"/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vol</w:t>
            </w:r>
            <w:proofErr w:type="spellEnd"/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93E50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PT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...........วินาที </w:t>
            </w:r>
            <w:r w:rsidR="00693E50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PTT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..........วินาที </w:t>
            </w:r>
            <w:r w:rsidR="00693E50" w:rsidRPr="006808F6">
              <w:rPr>
                <w:rFonts w:ascii="Arial" w:hAnsi="Arial" w:cs="Arial" w:hint="cs"/>
                <w:sz w:val="26"/>
                <w:szCs w:val="26"/>
                <w:cs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</w:rPr>
              <w:t>INR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..........วินาที  </w:t>
            </w:r>
            <w:r w:rsidR="00693E50" w:rsidRPr="006808F6">
              <w:rPr>
                <w:rFonts w:ascii="Arial" w:hAnsi="Arial" w:cs="Arial"/>
                <w:sz w:val="26"/>
                <w:szCs w:val="26"/>
              </w:rPr>
              <w:t>□</w:t>
            </w:r>
            <w:r w:rsidR="00693E50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4C04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ผู้ป่วยบอกวิธีการดูแลตนเอง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เพื่อป้องกันการกลับเป็นซ้ำได้ (  ) </w:t>
            </w:r>
            <w:r w:rsidR="00874C04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ถูกต้องและครอบคลุม 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(  ) </w:t>
            </w:r>
            <w:r w:rsidR="00874C04" w:rsidRPr="006808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4C04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บอกได้ถูกต้องเป็นส่วนใหญ่ ได้เพิ่มเติมเกี่ยวกับ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....</w:t>
            </w:r>
            <w:r w:rsidR="00874C04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........................................</w:t>
            </w:r>
            <w:r w:rsidR="00693E50" w:rsidRPr="006808F6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...............</w:t>
            </w:r>
            <w:bookmarkEnd w:id="0"/>
          </w:p>
        </w:tc>
        <w:tc>
          <w:tcPr>
            <w:tcW w:w="1021" w:type="dxa"/>
          </w:tcPr>
          <w:p w14:paraId="0AA05669" w14:textId="77777777" w:rsidR="00874C04" w:rsidRPr="00F97A30" w:rsidRDefault="00874C04" w:rsidP="00F97A30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0F5CF28A" w14:textId="0A36C21E" w:rsidR="00874C04" w:rsidRPr="00F97A30" w:rsidRDefault="00136956" w:rsidP="00874C04">
      <w:pPr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1C1A2C8" wp14:editId="44A175B9">
                <wp:simplePos x="0" y="0"/>
                <wp:positionH relativeFrom="column">
                  <wp:posOffset>0</wp:posOffset>
                </wp:positionH>
                <wp:positionV relativeFrom="paragraph">
                  <wp:posOffset>10112</wp:posOffset>
                </wp:positionV>
                <wp:extent cx="6282906" cy="899016"/>
                <wp:effectExtent l="0" t="0" r="22860" b="1587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906" cy="899016"/>
                          <a:chOff x="0" y="0"/>
                          <a:chExt cx="6282906" cy="899016"/>
                        </a:xfrm>
                      </wpg:grpSpPr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0"/>
                            <a:ext cx="4105275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3642B" w14:textId="77777777" w:rsidR="00F97A30" w:rsidRPr="00617FB3" w:rsidRDefault="00F97A30" w:rsidP="00866C2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ชื่อ.......................................สกุล...............................................อายุ............ปี</w:t>
                              </w:r>
                            </w:p>
                            <w:p w14:paraId="677E0408" w14:textId="6D5A6EFD" w:rsidR="00F97A30" w:rsidRPr="00617FB3" w:rsidRDefault="00F97A30" w:rsidP="00866C2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HN……………………….AN………………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………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หน่วยงาน.......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..............................</w:t>
                              </w: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4149306" y="0"/>
                            <a:ext cx="2133600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D8D2E" w14:textId="77777777" w:rsidR="00F97A30" w:rsidRPr="00617FB3" w:rsidRDefault="00F97A30" w:rsidP="00874C04">
                              <w:p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617FB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แพทย์ผู้รักษา.......................................</w:t>
                              </w:r>
                            </w:p>
                            <w:p w14:paraId="7542D5D1" w14:textId="77777777" w:rsidR="00F97A30" w:rsidRDefault="00F97A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0" y="586596"/>
                            <a:ext cx="6282906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07D8A" w14:textId="77777777" w:rsidR="00F97A30" w:rsidRPr="007601D7" w:rsidRDefault="00F97A30" w:rsidP="007601D7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7601D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พัฒนาร่วมระหว่าง</w:t>
                              </w:r>
                              <w:r w:rsidRPr="007601D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กลุ่มงานศัลยกรรม </w:t>
                              </w:r>
                              <w:bookmarkStart w:id="1" w:name="_GoBack"/>
                              <w:bookmarkEnd w:id="1"/>
                              <w:r w:rsidRPr="007601D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โรงพยาบาลมหาสารคาม และวิทยาลัยพยาบาลศรีมหาสารคาม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1A2C8" id="กลุ่ม 1" o:spid="_x0000_s1027" style="position:absolute;margin-left:0;margin-top:.8pt;width:494.7pt;height:70.8pt;z-index:251767808" coordsize="62829,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">
                <v:rect id="สี่เหลี่ยมผืนผ้า 3" o:spid="_x0000_s1028" style="position:absolute;width:4105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ABsEA&#10;AADaAAAADwAAAGRycy9kb3ducmV2LnhtbESPT4vCMBTE74LfITzBm6auIG41luqi7tH17/XRPNti&#10;81KaqN1vv1kQPA4z8xtmnrSmEg9qXGlZwWgYgSDOrC45V3A8rAdTEM4ja6wsk4JfcpAsup05xto+&#10;+Ycee5+LAGEXo4LC+zqW0mUFGXRDWxMH72obgz7IJpe6wWeAm0p+RNFEGiw5LBRY06qg7La/GwX3&#10;bLO85HW6+1qPeSv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PQAbBAAAA2gAAAA8AAAAAAAAAAAAAAAAAmAIAAGRycy9kb3du&#10;cmV2LnhtbFBLBQYAAAAABAAEAPUAAACGAwAAAAA=&#10;" fillcolor="white [3201]" strokecolor="#70ad47 [3209]" strokeweight="1pt">
                  <v:textbox>
                    <w:txbxContent>
                      <w:p w14:paraId="1863642B" w14:textId="77777777" w:rsidR="00F97A30" w:rsidRPr="00617FB3" w:rsidRDefault="00F97A30" w:rsidP="00866C23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ชื่อ.......................................สกุล...............................................อายุ............ปี</w:t>
                        </w:r>
                      </w:p>
                      <w:p w14:paraId="677E0408" w14:textId="6D5A6EFD" w:rsidR="00F97A30" w:rsidRPr="00617FB3" w:rsidRDefault="00F97A30" w:rsidP="00866C23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HN……………………….AN………………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………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หน่วยงาน.......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..............................</w:t>
                        </w: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...</w:t>
                        </w:r>
                      </w:p>
                    </w:txbxContent>
                  </v:textbox>
                </v:rect>
                <v:rect id="สี่เหลี่ยมผืนผ้า 4" o:spid="_x0000_s1029" style="position:absolute;left:41493;width:2133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YcsIA&#10;AADaAAAADwAAAGRycy9kb3ducmV2LnhtbESPT4vCMBTE78J+h/AEb5q6i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thywgAAANoAAAAPAAAAAAAAAAAAAAAAAJgCAABkcnMvZG93&#10;bnJldi54bWxQSwUGAAAAAAQABAD1AAAAhwMAAAAA&#10;" fillcolor="white [3201]" strokecolor="#70ad47 [3209]" strokeweight="1pt">
                  <v:textbox>
                    <w:txbxContent>
                      <w:p w14:paraId="686D8D2E" w14:textId="77777777" w:rsidR="00F97A30" w:rsidRPr="00617FB3" w:rsidRDefault="00F97A30" w:rsidP="00874C04">
                        <w:p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617FB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แพทย์ผู้รักษา.......................................</w:t>
                        </w:r>
                      </w:p>
                      <w:p w14:paraId="7542D5D1" w14:textId="77777777" w:rsidR="00F97A30" w:rsidRDefault="00F97A30"/>
                    </w:txbxContent>
                  </v:textbox>
                </v:rect>
                <v:rect id="สี่เหลี่ยมผืนผ้า 25" o:spid="_x0000_s1030" style="position:absolute;top:5865;width:62829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S0sIA&#10;AADbAAAADwAAAGRycy9kb3ducmV2LnhtbESPT4vCMBTE74LfITzB25qqrLjVKP7B1aN2d/X6aJ5t&#10;sXkpTdT67Y2w4HGYmd8w03ljSnGj2hWWFfR7EQji1OqCMwW/P5uPMQjnkTWWlknBgxzMZ+3WFGNt&#10;73ygW+IzESDsYlSQe1/FUro0J4OuZyvi4J1tbdAHWWdS13gPcFPKQRSNpMGCw0KOFa1ySi/J1Si4&#10;pt/LU1Yt9uvNkLfS9r/M31Er1e00iwkIT41/h//bO61g8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9LSwgAAANsAAAAPAAAAAAAAAAAAAAAAAJgCAABkcnMvZG93&#10;bnJldi54bWxQSwUGAAAAAAQABAD1AAAAhwMAAAAA&#10;" fillcolor="white [3201]" strokecolor="#70ad47 [3209]" strokeweight="1pt">
                  <v:textbox>
                    <w:txbxContent>
                      <w:p w14:paraId="68F07D8A" w14:textId="77777777" w:rsidR="00F97A30" w:rsidRPr="007601D7" w:rsidRDefault="00F97A30" w:rsidP="007601D7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7601D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พัฒนาร่วมระหว่าง</w:t>
                        </w:r>
                        <w:r w:rsidRPr="007601D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กลุ่มงานศัลยกรรม </w:t>
                        </w:r>
                        <w:bookmarkStart w:id="2" w:name="_GoBack"/>
                        <w:bookmarkEnd w:id="2"/>
                        <w:r w:rsidRPr="007601D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โรงพยาบาลมหาสารคาม และวิทยาลัยพยาบาลศรีมหาสารคาม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DC3DC1" w14:textId="31790F91" w:rsidR="00D53F7C" w:rsidRPr="00F97A30" w:rsidRDefault="00D53F7C" w:rsidP="00906A55">
      <w:pPr>
        <w:rPr>
          <w:rFonts w:ascii="TH SarabunPSK" w:eastAsia="Calibri" w:hAnsi="TH SarabunPSK" w:cs="TH SarabunPSK"/>
          <w:b/>
          <w:bCs/>
          <w:sz w:val="28"/>
        </w:rPr>
      </w:pPr>
    </w:p>
    <w:sectPr w:rsidR="00D53F7C" w:rsidRPr="00F97A30" w:rsidSect="00F97A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CE9"/>
    <w:multiLevelType w:val="hybridMultilevel"/>
    <w:tmpl w:val="4F2E07A0"/>
    <w:lvl w:ilvl="0" w:tplc="FEB8A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03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8EA9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8E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E0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8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9C45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CC9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70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B01FB7"/>
    <w:multiLevelType w:val="hybridMultilevel"/>
    <w:tmpl w:val="ABB48478"/>
    <w:lvl w:ilvl="0" w:tplc="66123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A6A9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2EF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EE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EC1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88D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5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690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EC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A90672"/>
    <w:multiLevelType w:val="hybridMultilevel"/>
    <w:tmpl w:val="E67C9E4C"/>
    <w:lvl w:ilvl="0" w:tplc="3858D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07D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BA1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C7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FCB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C42F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1F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6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C26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071F4"/>
    <w:rsid w:val="0002240E"/>
    <w:rsid w:val="00022F26"/>
    <w:rsid w:val="00034E56"/>
    <w:rsid w:val="00036782"/>
    <w:rsid w:val="00051725"/>
    <w:rsid w:val="00075989"/>
    <w:rsid w:val="0008251A"/>
    <w:rsid w:val="00097DB9"/>
    <w:rsid w:val="000A1DA6"/>
    <w:rsid w:val="000A46AF"/>
    <w:rsid w:val="000B4D7E"/>
    <w:rsid w:val="000D5B51"/>
    <w:rsid w:val="001104FF"/>
    <w:rsid w:val="00110CE0"/>
    <w:rsid w:val="00114D01"/>
    <w:rsid w:val="00116840"/>
    <w:rsid w:val="00116C97"/>
    <w:rsid w:val="001203A5"/>
    <w:rsid w:val="00123C29"/>
    <w:rsid w:val="00127FE7"/>
    <w:rsid w:val="00131147"/>
    <w:rsid w:val="00134053"/>
    <w:rsid w:val="00136956"/>
    <w:rsid w:val="00142CBA"/>
    <w:rsid w:val="00150AD7"/>
    <w:rsid w:val="00155165"/>
    <w:rsid w:val="00157559"/>
    <w:rsid w:val="00166C27"/>
    <w:rsid w:val="001713CE"/>
    <w:rsid w:val="00175689"/>
    <w:rsid w:val="001768BE"/>
    <w:rsid w:val="00176A81"/>
    <w:rsid w:val="00183FCB"/>
    <w:rsid w:val="00195302"/>
    <w:rsid w:val="00195C0C"/>
    <w:rsid w:val="001C04EA"/>
    <w:rsid w:val="001C5DD6"/>
    <w:rsid w:val="001E7732"/>
    <w:rsid w:val="001F0B49"/>
    <w:rsid w:val="001F425C"/>
    <w:rsid w:val="00200AC6"/>
    <w:rsid w:val="00207FF4"/>
    <w:rsid w:val="0021666B"/>
    <w:rsid w:val="0022307D"/>
    <w:rsid w:val="002251C6"/>
    <w:rsid w:val="00244A05"/>
    <w:rsid w:val="0024545A"/>
    <w:rsid w:val="002541A3"/>
    <w:rsid w:val="00263879"/>
    <w:rsid w:val="00263E76"/>
    <w:rsid w:val="00277216"/>
    <w:rsid w:val="00280916"/>
    <w:rsid w:val="0029331B"/>
    <w:rsid w:val="00293E34"/>
    <w:rsid w:val="002949F0"/>
    <w:rsid w:val="002B366E"/>
    <w:rsid w:val="002B48AB"/>
    <w:rsid w:val="002B6368"/>
    <w:rsid w:val="002C4AD3"/>
    <w:rsid w:val="002D0101"/>
    <w:rsid w:val="002D4FDB"/>
    <w:rsid w:val="002F023E"/>
    <w:rsid w:val="00330376"/>
    <w:rsid w:val="003339BA"/>
    <w:rsid w:val="00346C38"/>
    <w:rsid w:val="00351F78"/>
    <w:rsid w:val="0035542E"/>
    <w:rsid w:val="003676B7"/>
    <w:rsid w:val="00375B1C"/>
    <w:rsid w:val="00377B26"/>
    <w:rsid w:val="00393670"/>
    <w:rsid w:val="003A4CEB"/>
    <w:rsid w:val="003A6B45"/>
    <w:rsid w:val="003A7440"/>
    <w:rsid w:val="003A7A56"/>
    <w:rsid w:val="003C1E49"/>
    <w:rsid w:val="003C3D39"/>
    <w:rsid w:val="003C5C66"/>
    <w:rsid w:val="003C6D88"/>
    <w:rsid w:val="003D1C86"/>
    <w:rsid w:val="003D36B8"/>
    <w:rsid w:val="003D60DC"/>
    <w:rsid w:val="003F64B2"/>
    <w:rsid w:val="003F64D1"/>
    <w:rsid w:val="00400019"/>
    <w:rsid w:val="00401AE8"/>
    <w:rsid w:val="00402FAA"/>
    <w:rsid w:val="0040421C"/>
    <w:rsid w:val="004050CA"/>
    <w:rsid w:val="00405463"/>
    <w:rsid w:val="00406BEC"/>
    <w:rsid w:val="0042140D"/>
    <w:rsid w:val="004244C5"/>
    <w:rsid w:val="004531D8"/>
    <w:rsid w:val="00472DCD"/>
    <w:rsid w:val="0047473E"/>
    <w:rsid w:val="00482E3B"/>
    <w:rsid w:val="004879F6"/>
    <w:rsid w:val="004B2922"/>
    <w:rsid w:val="004B3EE3"/>
    <w:rsid w:val="004C4252"/>
    <w:rsid w:val="004C5579"/>
    <w:rsid w:val="004C7037"/>
    <w:rsid w:val="004C7A84"/>
    <w:rsid w:val="004E2959"/>
    <w:rsid w:val="004F54C6"/>
    <w:rsid w:val="005109CE"/>
    <w:rsid w:val="00513923"/>
    <w:rsid w:val="00514217"/>
    <w:rsid w:val="00542A21"/>
    <w:rsid w:val="00546D91"/>
    <w:rsid w:val="005511AE"/>
    <w:rsid w:val="00556315"/>
    <w:rsid w:val="00563725"/>
    <w:rsid w:val="005818D8"/>
    <w:rsid w:val="00587515"/>
    <w:rsid w:val="005919ED"/>
    <w:rsid w:val="00593923"/>
    <w:rsid w:val="00595172"/>
    <w:rsid w:val="005A6306"/>
    <w:rsid w:val="005B1DD2"/>
    <w:rsid w:val="005B659F"/>
    <w:rsid w:val="005C7D2E"/>
    <w:rsid w:val="005D29DF"/>
    <w:rsid w:val="005D687E"/>
    <w:rsid w:val="00603A91"/>
    <w:rsid w:val="006125E8"/>
    <w:rsid w:val="00617FB3"/>
    <w:rsid w:val="006314E6"/>
    <w:rsid w:val="00633024"/>
    <w:rsid w:val="00633DF2"/>
    <w:rsid w:val="0063468E"/>
    <w:rsid w:val="0063733F"/>
    <w:rsid w:val="0064688B"/>
    <w:rsid w:val="00656C05"/>
    <w:rsid w:val="00672EFB"/>
    <w:rsid w:val="00676357"/>
    <w:rsid w:val="006768CE"/>
    <w:rsid w:val="006808F6"/>
    <w:rsid w:val="00693E50"/>
    <w:rsid w:val="0069557B"/>
    <w:rsid w:val="006A3C59"/>
    <w:rsid w:val="006A5371"/>
    <w:rsid w:val="006A5385"/>
    <w:rsid w:val="006A6F0C"/>
    <w:rsid w:val="006C05E6"/>
    <w:rsid w:val="006C691D"/>
    <w:rsid w:val="006D3E74"/>
    <w:rsid w:val="006E5B0A"/>
    <w:rsid w:val="006F0727"/>
    <w:rsid w:val="0071123A"/>
    <w:rsid w:val="00720DBA"/>
    <w:rsid w:val="0072680F"/>
    <w:rsid w:val="007275C2"/>
    <w:rsid w:val="007338A0"/>
    <w:rsid w:val="00734176"/>
    <w:rsid w:val="00750319"/>
    <w:rsid w:val="007601D7"/>
    <w:rsid w:val="00762309"/>
    <w:rsid w:val="007677AB"/>
    <w:rsid w:val="00770636"/>
    <w:rsid w:val="00781C62"/>
    <w:rsid w:val="00784A23"/>
    <w:rsid w:val="007901DF"/>
    <w:rsid w:val="007A5C92"/>
    <w:rsid w:val="007A66CC"/>
    <w:rsid w:val="007D216E"/>
    <w:rsid w:val="007E01F2"/>
    <w:rsid w:val="007F636B"/>
    <w:rsid w:val="00820211"/>
    <w:rsid w:val="00831EFA"/>
    <w:rsid w:val="00833A6E"/>
    <w:rsid w:val="00841EDF"/>
    <w:rsid w:val="00847B95"/>
    <w:rsid w:val="00861D74"/>
    <w:rsid w:val="00863ADB"/>
    <w:rsid w:val="00864829"/>
    <w:rsid w:val="00866C23"/>
    <w:rsid w:val="00870AF9"/>
    <w:rsid w:val="00872571"/>
    <w:rsid w:val="00874C04"/>
    <w:rsid w:val="0087671A"/>
    <w:rsid w:val="00896D8B"/>
    <w:rsid w:val="008A0F38"/>
    <w:rsid w:val="008A7FA7"/>
    <w:rsid w:val="008B1FF2"/>
    <w:rsid w:val="008B2527"/>
    <w:rsid w:val="008D12ED"/>
    <w:rsid w:val="008F5911"/>
    <w:rsid w:val="008F74DB"/>
    <w:rsid w:val="00906A55"/>
    <w:rsid w:val="0091343C"/>
    <w:rsid w:val="00914B67"/>
    <w:rsid w:val="009306D2"/>
    <w:rsid w:val="009326E2"/>
    <w:rsid w:val="00934176"/>
    <w:rsid w:val="00934222"/>
    <w:rsid w:val="00937839"/>
    <w:rsid w:val="0095014C"/>
    <w:rsid w:val="0095397C"/>
    <w:rsid w:val="00954FF1"/>
    <w:rsid w:val="00955247"/>
    <w:rsid w:val="00955729"/>
    <w:rsid w:val="00961F14"/>
    <w:rsid w:val="0097391B"/>
    <w:rsid w:val="009C4AF3"/>
    <w:rsid w:val="009C60ED"/>
    <w:rsid w:val="009E18EF"/>
    <w:rsid w:val="009E64BF"/>
    <w:rsid w:val="009F07FB"/>
    <w:rsid w:val="009F1A0E"/>
    <w:rsid w:val="009F59FA"/>
    <w:rsid w:val="009F5EB3"/>
    <w:rsid w:val="00A0115F"/>
    <w:rsid w:val="00A01915"/>
    <w:rsid w:val="00A0381F"/>
    <w:rsid w:val="00A13F25"/>
    <w:rsid w:val="00A2538D"/>
    <w:rsid w:val="00A549CE"/>
    <w:rsid w:val="00A55A8B"/>
    <w:rsid w:val="00A55E65"/>
    <w:rsid w:val="00A61763"/>
    <w:rsid w:val="00A80DC9"/>
    <w:rsid w:val="00A81FB7"/>
    <w:rsid w:val="00A8557E"/>
    <w:rsid w:val="00A8753A"/>
    <w:rsid w:val="00A93C94"/>
    <w:rsid w:val="00A93FB1"/>
    <w:rsid w:val="00AB1CC0"/>
    <w:rsid w:val="00AC77FA"/>
    <w:rsid w:val="00AD043B"/>
    <w:rsid w:val="00B07869"/>
    <w:rsid w:val="00B11A0D"/>
    <w:rsid w:val="00B11A10"/>
    <w:rsid w:val="00B131E8"/>
    <w:rsid w:val="00B1400C"/>
    <w:rsid w:val="00B33416"/>
    <w:rsid w:val="00B37802"/>
    <w:rsid w:val="00B402DF"/>
    <w:rsid w:val="00B4316B"/>
    <w:rsid w:val="00B464D6"/>
    <w:rsid w:val="00B546F9"/>
    <w:rsid w:val="00B62E5D"/>
    <w:rsid w:val="00B76B59"/>
    <w:rsid w:val="00B80EB9"/>
    <w:rsid w:val="00B94E61"/>
    <w:rsid w:val="00B9710B"/>
    <w:rsid w:val="00BA4967"/>
    <w:rsid w:val="00BB5CBD"/>
    <w:rsid w:val="00C032A5"/>
    <w:rsid w:val="00C049C6"/>
    <w:rsid w:val="00C20698"/>
    <w:rsid w:val="00C303A8"/>
    <w:rsid w:val="00C376C4"/>
    <w:rsid w:val="00C60F5B"/>
    <w:rsid w:val="00C63FDE"/>
    <w:rsid w:val="00C668A2"/>
    <w:rsid w:val="00C71A01"/>
    <w:rsid w:val="00C73703"/>
    <w:rsid w:val="00C73FA4"/>
    <w:rsid w:val="00CB0C99"/>
    <w:rsid w:val="00CB0EE2"/>
    <w:rsid w:val="00CD1843"/>
    <w:rsid w:val="00CE4C5B"/>
    <w:rsid w:val="00CE7408"/>
    <w:rsid w:val="00CF20E1"/>
    <w:rsid w:val="00CF55C6"/>
    <w:rsid w:val="00D14A02"/>
    <w:rsid w:val="00D16931"/>
    <w:rsid w:val="00D17042"/>
    <w:rsid w:val="00D213D2"/>
    <w:rsid w:val="00D3501D"/>
    <w:rsid w:val="00D41081"/>
    <w:rsid w:val="00D41BB7"/>
    <w:rsid w:val="00D441FC"/>
    <w:rsid w:val="00D47042"/>
    <w:rsid w:val="00D53F7C"/>
    <w:rsid w:val="00D55816"/>
    <w:rsid w:val="00D56629"/>
    <w:rsid w:val="00D6460F"/>
    <w:rsid w:val="00D66A0D"/>
    <w:rsid w:val="00D71851"/>
    <w:rsid w:val="00D72AE7"/>
    <w:rsid w:val="00D7497E"/>
    <w:rsid w:val="00D74A11"/>
    <w:rsid w:val="00D97E6B"/>
    <w:rsid w:val="00DA12A2"/>
    <w:rsid w:val="00DA2D3F"/>
    <w:rsid w:val="00DA2E63"/>
    <w:rsid w:val="00DA57D5"/>
    <w:rsid w:val="00DC5FA8"/>
    <w:rsid w:val="00DC61E0"/>
    <w:rsid w:val="00DC6365"/>
    <w:rsid w:val="00DE10BD"/>
    <w:rsid w:val="00DE2236"/>
    <w:rsid w:val="00DF0858"/>
    <w:rsid w:val="00E10EEE"/>
    <w:rsid w:val="00E25D07"/>
    <w:rsid w:val="00E30325"/>
    <w:rsid w:val="00E32422"/>
    <w:rsid w:val="00E34474"/>
    <w:rsid w:val="00E46433"/>
    <w:rsid w:val="00E478BF"/>
    <w:rsid w:val="00E56A04"/>
    <w:rsid w:val="00E60F79"/>
    <w:rsid w:val="00E667C6"/>
    <w:rsid w:val="00E77975"/>
    <w:rsid w:val="00E83669"/>
    <w:rsid w:val="00EA4AD0"/>
    <w:rsid w:val="00EC1FFB"/>
    <w:rsid w:val="00ED3FB7"/>
    <w:rsid w:val="00ED59DE"/>
    <w:rsid w:val="00EE7300"/>
    <w:rsid w:val="00F034B4"/>
    <w:rsid w:val="00F06629"/>
    <w:rsid w:val="00F123A7"/>
    <w:rsid w:val="00F1459C"/>
    <w:rsid w:val="00F16FD8"/>
    <w:rsid w:val="00F22FAC"/>
    <w:rsid w:val="00F25A07"/>
    <w:rsid w:val="00F41312"/>
    <w:rsid w:val="00F54774"/>
    <w:rsid w:val="00F67C2A"/>
    <w:rsid w:val="00F706D5"/>
    <w:rsid w:val="00F80550"/>
    <w:rsid w:val="00F91B4D"/>
    <w:rsid w:val="00F97A30"/>
    <w:rsid w:val="00FA02F8"/>
    <w:rsid w:val="00FB2CDA"/>
    <w:rsid w:val="00FB56B4"/>
    <w:rsid w:val="00FB5C94"/>
    <w:rsid w:val="00FB6A5B"/>
    <w:rsid w:val="00FC1430"/>
    <w:rsid w:val="00FC3BE2"/>
    <w:rsid w:val="00FD1F4B"/>
    <w:rsid w:val="00FD7B26"/>
    <w:rsid w:val="00FF1C1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8F68"/>
  <w15:chartTrackingRefBased/>
  <w15:docId w15:val="{1166B25C-ACB6-4F50-B826-C2CC4A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A8B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326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326E2"/>
    <w:rPr>
      <w:i/>
      <w:iCs/>
    </w:rPr>
  </w:style>
  <w:style w:type="paragraph" w:customStyle="1" w:styleId="trt0xe">
    <w:name w:val="trt0xe"/>
    <w:basedOn w:val="a"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166C27"/>
    <w:rPr>
      <w:color w:val="808080"/>
    </w:rPr>
  </w:style>
  <w:style w:type="paragraph" w:styleId="a8">
    <w:name w:val="List Paragraph"/>
    <w:basedOn w:val="a"/>
    <w:uiPriority w:val="34"/>
    <w:qFormat/>
    <w:rsid w:val="00D213D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1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Sunchayboss</dc:creator>
  <cp:keywords/>
  <dc:description/>
  <cp:lastModifiedBy>xxx</cp:lastModifiedBy>
  <cp:revision>9</cp:revision>
  <cp:lastPrinted>2022-03-16T08:51:00Z</cp:lastPrinted>
  <dcterms:created xsi:type="dcterms:W3CDTF">2022-05-10T09:41:00Z</dcterms:created>
  <dcterms:modified xsi:type="dcterms:W3CDTF">2022-05-31T02:04:00Z</dcterms:modified>
</cp:coreProperties>
</file>